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6C08F9" w14:textId="348E4B29" w:rsidR="00D67DB9" w:rsidRPr="00A55716" w:rsidRDefault="00CD7015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Практическое занятие </w:t>
      </w:r>
      <w:r w:rsidR="00D67DB9" w:rsidRPr="00A55716">
        <w:rPr>
          <w:rFonts w:ascii="Times New Roman" w:hAnsi="Times New Roman" w:cs="Times New Roman"/>
          <w:b/>
          <w:sz w:val="28"/>
          <w:lang w:val="ru-RU"/>
        </w:rPr>
        <w:t xml:space="preserve">№ </w:t>
      </w:r>
      <w:r w:rsidR="00AF65AD" w:rsidRPr="00AF65AD">
        <w:rPr>
          <w:rFonts w:ascii="Times New Roman" w:hAnsi="Times New Roman" w:cs="Times New Roman"/>
          <w:b/>
          <w:sz w:val="28"/>
          <w:lang w:val="ru-RU"/>
        </w:rPr>
        <w:t>3</w:t>
      </w:r>
    </w:p>
    <w:p w14:paraId="706C2B76" w14:textId="00CC3DD0" w:rsidR="00AF65AD" w:rsidRDefault="00AF65A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AF65AD">
        <w:rPr>
          <w:rFonts w:ascii="Times New Roman" w:hAnsi="Times New Roman" w:cs="Times New Roman"/>
          <w:b/>
          <w:sz w:val="28"/>
          <w:lang w:val="ru-RU"/>
        </w:rPr>
        <w:t>ИСПОЛЬЗОВАНИЕ НЕКОТОРЫХ КЛАССОВ C# В ПРИЛОЖЕНИЯХ</w:t>
      </w:r>
      <w:r w:rsidRPr="00AF65AD">
        <w:rPr>
          <w:rFonts w:ascii="Times New Roman" w:hAnsi="Times New Roman" w:cs="Times New Roman"/>
          <w:b/>
          <w:sz w:val="28"/>
          <w:lang w:val="ru-RU"/>
        </w:rPr>
        <w:cr/>
      </w:r>
    </w:p>
    <w:p w14:paraId="38DBB533" w14:textId="1A6EF81A" w:rsidR="00AF65AD" w:rsidRDefault="00AF65A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</w:rPr>
        <w:drawing>
          <wp:inline distT="0" distB="0" distL="0" distR="0" wp14:anchorId="2E30C59A" wp14:editId="462BE536">
            <wp:extent cx="6479540" cy="35382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F74B8" w14:textId="1A7E9B98" w:rsidR="00AF65AD" w:rsidRDefault="00AF65A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AF65AD">
        <w:drawing>
          <wp:inline distT="0" distB="0" distL="0" distR="0" wp14:anchorId="0623D862" wp14:editId="5C177B57">
            <wp:extent cx="6479540" cy="39262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366BE" w14:textId="585325BA" w:rsidR="00AF65AD" w:rsidRDefault="00AF65A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</w:rPr>
        <w:drawing>
          <wp:inline distT="0" distB="0" distL="0" distR="0" wp14:anchorId="08DB2A6A" wp14:editId="62F22D6B">
            <wp:extent cx="6479540" cy="6661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DF958" w14:textId="197B29EF" w:rsidR="00AF65AD" w:rsidRDefault="00AF65A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</w:rPr>
        <w:lastRenderedPageBreak/>
        <w:drawing>
          <wp:inline distT="0" distB="0" distL="0" distR="0" wp14:anchorId="250468ED" wp14:editId="06480CB8">
            <wp:extent cx="6479540" cy="610616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1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B8708" w14:textId="1160ABDA" w:rsidR="00AF65AD" w:rsidRDefault="00FC639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</w:rPr>
        <w:drawing>
          <wp:inline distT="0" distB="0" distL="0" distR="0" wp14:anchorId="44AD9220" wp14:editId="3C8DC7DB">
            <wp:extent cx="6479540" cy="294513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F4B8B" w14:textId="2DB1DC8D" w:rsidR="00AF65AD" w:rsidRDefault="00AF65A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</w:p>
    <w:p w14:paraId="1B66EAE3" w14:textId="23C9C550" w:rsidR="00AF65AD" w:rsidRDefault="00FC639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EA35878" wp14:editId="157CC547">
            <wp:extent cx="6479540" cy="591883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91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DE0DB" w14:textId="0B4AE34A" w:rsidR="00AF65AD" w:rsidRDefault="00FC639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</w:rPr>
        <w:drawing>
          <wp:inline distT="0" distB="0" distL="0" distR="0" wp14:anchorId="52FE40C2" wp14:editId="72AFD3B9">
            <wp:extent cx="6479540" cy="32651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94AA8" w14:textId="2CDBAD2D" w:rsidR="00AF65AD" w:rsidRDefault="00FC639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28F5BE9" wp14:editId="45CEFA10">
            <wp:extent cx="6384897" cy="3973353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7673" cy="397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54A94" w14:textId="39524144" w:rsidR="00AF65AD" w:rsidRDefault="00FC639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</w:rPr>
        <w:drawing>
          <wp:inline distT="0" distB="0" distL="0" distR="0" wp14:anchorId="239E96E9" wp14:editId="09A94044">
            <wp:extent cx="6479540" cy="54787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A348C" w14:textId="1AE82CCC" w:rsidR="00AF65AD" w:rsidRDefault="00FC639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</w:rPr>
        <w:lastRenderedPageBreak/>
        <w:drawing>
          <wp:inline distT="0" distB="0" distL="0" distR="0" wp14:anchorId="580B5969" wp14:editId="2550615B">
            <wp:extent cx="6327300" cy="55261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954" cy="553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BBBDE" w14:textId="4FE438EB" w:rsidR="00AF65AD" w:rsidRDefault="00FC639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</w:rPr>
        <w:drawing>
          <wp:inline distT="0" distB="0" distL="0" distR="0" wp14:anchorId="016876B4" wp14:editId="469FFCEC">
            <wp:extent cx="6225871" cy="3950658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30618" cy="39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42E3B" w14:textId="3F4AB60A" w:rsidR="00AF65AD" w:rsidRDefault="00FC639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</w:rPr>
        <w:lastRenderedPageBreak/>
        <w:drawing>
          <wp:inline distT="0" distB="0" distL="0" distR="0" wp14:anchorId="303664E4" wp14:editId="7EACE3F8">
            <wp:extent cx="6479540" cy="44037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4A23" w14:textId="27A0F985" w:rsidR="00AF65AD" w:rsidRDefault="00FC639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</w:rPr>
        <w:drawing>
          <wp:inline distT="0" distB="0" distL="0" distR="0" wp14:anchorId="65912FBE" wp14:editId="0DBC5EA2">
            <wp:extent cx="6162261" cy="50498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7378" cy="505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F16D3" w14:textId="26F8DDD4" w:rsidR="00AF65AD" w:rsidRDefault="00FC639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</w:rPr>
        <w:lastRenderedPageBreak/>
        <w:drawing>
          <wp:inline distT="0" distB="0" distL="0" distR="0" wp14:anchorId="3462D44D" wp14:editId="00180E3A">
            <wp:extent cx="6337189" cy="5516783"/>
            <wp:effectExtent l="0" t="0" r="698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9227" cy="551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9069" w14:textId="5C72B78B" w:rsidR="00AF65AD" w:rsidRDefault="00FC639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</w:rPr>
        <w:drawing>
          <wp:inline distT="0" distB="0" distL="0" distR="0" wp14:anchorId="37F8346D" wp14:editId="3FFFC6C2">
            <wp:extent cx="6233822" cy="387567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37977" cy="387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CB452" w14:textId="1E7CBEA4" w:rsidR="00FC639D" w:rsidRDefault="00FC639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</w:rPr>
        <w:lastRenderedPageBreak/>
        <w:drawing>
          <wp:inline distT="0" distB="0" distL="0" distR="0" wp14:anchorId="32AA4E8E" wp14:editId="2073689E">
            <wp:extent cx="6130456" cy="4262001"/>
            <wp:effectExtent l="0" t="0" r="381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3189" cy="427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7860E" w14:textId="0E26955C" w:rsidR="00FC639D" w:rsidRDefault="00FC639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</w:rPr>
        <w:drawing>
          <wp:inline distT="0" distB="0" distL="0" distR="0" wp14:anchorId="62E49720" wp14:editId="5D39D17D">
            <wp:extent cx="6218314" cy="5160396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6117" cy="516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A1F1" w14:textId="78CE261E" w:rsidR="00FC639D" w:rsidRDefault="00FC639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</w:rPr>
        <w:lastRenderedPageBreak/>
        <w:drawing>
          <wp:inline distT="0" distB="0" distL="0" distR="0" wp14:anchorId="17993A12" wp14:editId="22785768">
            <wp:extent cx="6479540" cy="18440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27E2" w14:textId="09A586EE" w:rsidR="00FC639D" w:rsidRDefault="00FC639D" w:rsidP="00A5571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</w:rPr>
        <w:drawing>
          <wp:inline distT="0" distB="0" distL="0" distR="0" wp14:anchorId="2E35FF93" wp14:editId="4996CDC0">
            <wp:extent cx="6479540" cy="57969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639D" w:rsidSect="00206021">
      <w:pgSz w:w="11906" w:h="16838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9B58B3"/>
    <w:multiLevelType w:val="hybridMultilevel"/>
    <w:tmpl w:val="0CEE817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3B8"/>
    <w:rsid w:val="001A03B8"/>
    <w:rsid w:val="001F1781"/>
    <w:rsid w:val="00206021"/>
    <w:rsid w:val="00542D8F"/>
    <w:rsid w:val="007B0981"/>
    <w:rsid w:val="008468F9"/>
    <w:rsid w:val="00A55716"/>
    <w:rsid w:val="00A772B3"/>
    <w:rsid w:val="00AE3287"/>
    <w:rsid w:val="00AF65AD"/>
    <w:rsid w:val="00CD7015"/>
    <w:rsid w:val="00D67DB9"/>
    <w:rsid w:val="00FC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CB7EE"/>
  <w15:chartTrackingRefBased/>
  <w15:docId w15:val="{5DC3957E-8D56-4DEA-916E-36A869184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D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microsoft12100</dc:creator>
  <cp:keywords/>
  <dc:description/>
  <cp:lastModifiedBy>microsoft12100</cp:lastModifiedBy>
  <cp:revision>5</cp:revision>
  <dcterms:created xsi:type="dcterms:W3CDTF">2018-09-04T01:03:00Z</dcterms:created>
  <dcterms:modified xsi:type="dcterms:W3CDTF">2018-09-11T00:58:00Z</dcterms:modified>
</cp:coreProperties>
</file>